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AE" w:rsidRPr="00755622" w:rsidRDefault="00BC16AE" w:rsidP="003423F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23FD" w:rsidRPr="0075562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C16AE" w:rsidRPr="00755622" w:rsidRDefault="003423FD" w:rsidP="003423FD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6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5622">
        <w:rPr>
          <w:rFonts w:ascii="Times New Roman" w:eastAsia="Times New Roman" w:hAnsi="Times New Roman" w:cs="Times New Roman"/>
          <w:sz w:val="24"/>
          <w:szCs w:val="24"/>
        </w:rPr>
        <w:tab/>
      </w:r>
      <w:r w:rsidRPr="007556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Зав.</w:t>
      </w:r>
      <w:r w:rsidR="00BC16AE" w:rsidRPr="00755622">
        <w:rPr>
          <w:rFonts w:ascii="Times New Roman" w:eastAsia="Times New Roman" w:hAnsi="Times New Roman" w:cs="Times New Roman"/>
          <w:sz w:val="24"/>
          <w:szCs w:val="24"/>
        </w:rPr>
        <w:t xml:space="preserve"> МДОУ «Ладушки»</w:t>
      </w:r>
    </w:p>
    <w:p w:rsidR="003423FD" w:rsidRPr="00755622" w:rsidRDefault="003423FD" w:rsidP="003423FD">
      <w:pPr>
        <w:spacing w:after="0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622">
        <w:rPr>
          <w:rFonts w:ascii="Times New Roman" w:eastAsia="Times New Roman" w:hAnsi="Times New Roman" w:cs="Times New Roman"/>
          <w:sz w:val="24"/>
          <w:szCs w:val="24"/>
        </w:rPr>
        <w:t xml:space="preserve">  ______________Е.Н. Любимова </w:t>
      </w:r>
    </w:p>
    <w:p w:rsidR="00BC16AE" w:rsidRPr="00E02F5E" w:rsidRDefault="00BC16AE" w:rsidP="007556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5E">
        <w:rPr>
          <w:rFonts w:ascii="Times New Roman" w:eastAsia="Times New Roman" w:hAnsi="Times New Roman" w:cs="Times New Roman"/>
          <w:b/>
          <w:sz w:val="24"/>
          <w:szCs w:val="24"/>
        </w:rPr>
        <w:t>СЕТКА</w:t>
      </w:r>
    </w:p>
    <w:p w:rsidR="00BC16AE" w:rsidRPr="00E02F5E" w:rsidRDefault="00BC16AE" w:rsidP="00BC1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5E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НЕПРЕРЫВНОЙ ОБРАЗОВАТЕЛЬНОЙ </w:t>
      </w:r>
    </w:p>
    <w:p w:rsidR="00BC16AE" w:rsidRPr="00E02F5E" w:rsidRDefault="00BC16AE" w:rsidP="00BC1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5E">
        <w:rPr>
          <w:rFonts w:ascii="Times New Roman" w:eastAsia="Times New Roman" w:hAnsi="Times New Roman" w:cs="Times New Roman"/>
          <w:b/>
          <w:sz w:val="24"/>
          <w:szCs w:val="24"/>
        </w:rPr>
        <w:t>ДЕ</w:t>
      </w:r>
      <w:bookmarkStart w:id="0" w:name="_GoBack"/>
      <w:bookmarkEnd w:id="0"/>
      <w:r w:rsidRPr="00E02F5E">
        <w:rPr>
          <w:rFonts w:ascii="Times New Roman" w:eastAsia="Times New Roman" w:hAnsi="Times New Roman" w:cs="Times New Roman"/>
          <w:b/>
          <w:sz w:val="24"/>
          <w:szCs w:val="24"/>
        </w:rPr>
        <w:t xml:space="preserve">ЯТЕЛЬНОСТИ </w:t>
      </w:r>
    </w:p>
    <w:p w:rsidR="00BC16AE" w:rsidRPr="00E02F5E" w:rsidRDefault="00D908E2" w:rsidP="00BC1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5E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ПОДГОТОВИТЕЛЬНОЙ ГРУППЫ</w:t>
      </w:r>
    </w:p>
    <w:p w:rsidR="00BC16AE" w:rsidRPr="003A5B9C" w:rsidRDefault="00BC16AE" w:rsidP="00BC16A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4523"/>
      </w:tblGrid>
      <w:tr w:rsidR="00BC16AE" w:rsidRPr="00755622" w:rsidTr="00E02F5E">
        <w:trPr>
          <w:trHeight w:val="1364"/>
          <w:jc w:val="center"/>
        </w:trPr>
        <w:tc>
          <w:tcPr>
            <w:tcW w:w="3269" w:type="dxa"/>
          </w:tcPr>
          <w:p w:rsidR="00BC16AE" w:rsidRPr="00755622" w:rsidRDefault="00BC16AE" w:rsidP="00215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Дни недели:</w:t>
            </w:r>
          </w:p>
        </w:tc>
        <w:tc>
          <w:tcPr>
            <w:tcW w:w="4523" w:type="dxa"/>
          </w:tcPr>
          <w:p w:rsidR="00BC16AE" w:rsidRPr="00755622" w:rsidRDefault="001515D5" w:rsidP="007556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Непрерывная образовательная деятельность: </w:t>
            </w:r>
          </w:p>
        </w:tc>
      </w:tr>
      <w:tr w:rsidR="00BC16AE" w:rsidRPr="00755622" w:rsidTr="00E02F5E">
        <w:trPr>
          <w:trHeight w:val="1411"/>
          <w:jc w:val="center"/>
        </w:trPr>
        <w:tc>
          <w:tcPr>
            <w:tcW w:w="3269" w:type="dxa"/>
          </w:tcPr>
          <w:p w:rsidR="00BC16AE" w:rsidRPr="00755622" w:rsidRDefault="00D908E2" w:rsidP="00215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523" w:type="dxa"/>
          </w:tcPr>
          <w:p w:rsidR="00D908E2" w:rsidRPr="00755622" w:rsidRDefault="00D908E2" w:rsidP="00D908E2">
            <w:pPr>
              <w:pStyle w:val="a3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Математика</w:t>
            </w:r>
          </w:p>
          <w:p w:rsidR="00D908E2" w:rsidRPr="00755622" w:rsidRDefault="00D908E2" w:rsidP="00D908E2">
            <w:pPr>
              <w:pStyle w:val="a3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Физическая культура</w:t>
            </w:r>
          </w:p>
          <w:p w:rsidR="00BC16AE" w:rsidRPr="00755622" w:rsidRDefault="00755622" w:rsidP="00755622">
            <w:pPr>
              <w:pStyle w:val="a3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Лепка/Аппликация</w:t>
            </w:r>
          </w:p>
        </w:tc>
      </w:tr>
      <w:tr w:rsidR="00BC16AE" w:rsidRPr="00755622" w:rsidTr="00E02F5E">
        <w:trPr>
          <w:trHeight w:val="1418"/>
          <w:jc w:val="center"/>
        </w:trPr>
        <w:tc>
          <w:tcPr>
            <w:tcW w:w="3269" w:type="dxa"/>
          </w:tcPr>
          <w:p w:rsidR="00BC16AE" w:rsidRPr="00755622" w:rsidRDefault="00BC16AE" w:rsidP="00215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Вторник</w:t>
            </w:r>
          </w:p>
        </w:tc>
        <w:tc>
          <w:tcPr>
            <w:tcW w:w="4523" w:type="dxa"/>
          </w:tcPr>
          <w:p w:rsidR="00D908E2" w:rsidRPr="00755622" w:rsidRDefault="00D908E2" w:rsidP="00D908E2">
            <w:pPr>
              <w:pStyle w:val="a3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Развитие речи</w:t>
            </w:r>
          </w:p>
          <w:p w:rsidR="00D908E2" w:rsidRPr="00755622" w:rsidRDefault="00D908E2" w:rsidP="00D908E2">
            <w:pPr>
              <w:pStyle w:val="a3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Физическая культура</w:t>
            </w:r>
          </w:p>
          <w:p w:rsidR="00BC16AE" w:rsidRPr="00755622" w:rsidRDefault="00D908E2" w:rsidP="00755622">
            <w:pPr>
              <w:pStyle w:val="a3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Рисование</w:t>
            </w:r>
          </w:p>
        </w:tc>
      </w:tr>
      <w:tr w:rsidR="00BC16AE" w:rsidRPr="00755622" w:rsidTr="00E02F5E">
        <w:trPr>
          <w:trHeight w:val="1396"/>
          <w:jc w:val="center"/>
        </w:trPr>
        <w:tc>
          <w:tcPr>
            <w:tcW w:w="3269" w:type="dxa"/>
          </w:tcPr>
          <w:p w:rsidR="00BC16AE" w:rsidRPr="00755622" w:rsidRDefault="00BC16AE" w:rsidP="00215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4523" w:type="dxa"/>
          </w:tcPr>
          <w:p w:rsidR="00D908E2" w:rsidRDefault="00E02F5E" w:rsidP="00E02F5E">
            <w:pPr>
              <w:pStyle w:val="a3"/>
              <w:numPr>
                <w:ilvl w:val="0"/>
                <w:numId w:val="8"/>
              </w:num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E02F5E" w:rsidRDefault="00E02F5E" w:rsidP="00E02F5E">
            <w:pPr>
              <w:pStyle w:val="a3"/>
              <w:numPr>
                <w:ilvl w:val="0"/>
                <w:numId w:val="8"/>
              </w:num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  <w:p w:rsidR="00E02F5E" w:rsidRPr="00E02F5E" w:rsidRDefault="00E02F5E" w:rsidP="00E02F5E">
            <w:pPr>
              <w:pStyle w:val="a3"/>
              <w:numPr>
                <w:ilvl w:val="0"/>
                <w:numId w:val="8"/>
              </w:num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Рисование</w:t>
            </w:r>
          </w:p>
        </w:tc>
      </w:tr>
      <w:tr w:rsidR="00BC16AE" w:rsidRPr="00755622" w:rsidTr="00E02F5E">
        <w:trPr>
          <w:trHeight w:val="990"/>
          <w:jc w:val="center"/>
        </w:trPr>
        <w:tc>
          <w:tcPr>
            <w:tcW w:w="3269" w:type="dxa"/>
          </w:tcPr>
          <w:p w:rsidR="00BC16AE" w:rsidRPr="00755622" w:rsidRDefault="00BC16AE" w:rsidP="00215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523" w:type="dxa"/>
          </w:tcPr>
          <w:p w:rsidR="00D908E2" w:rsidRPr="00755622" w:rsidRDefault="00D908E2" w:rsidP="00D908E2">
            <w:pPr>
              <w:pStyle w:val="a3"/>
              <w:numPr>
                <w:ilvl w:val="0"/>
                <w:numId w:val="6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Математика</w:t>
            </w:r>
          </w:p>
          <w:p w:rsidR="00BC16AE" w:rsidRPr="00755622" w:rsidRDefault="00755622" w:rsidP="00755622">
            <w:pPr>
              <w:pStyle w:val="a3"/>
              <w:numPr>
                <w:ilvl w:val="0"/>
                <w:numId w:val="6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Физическая культура</w:t>
            </w:r>
          </w:p>
        </w:tc>
      </w:tr>
      <w:tr w:rsidR="00BC16AE" w:rsidRPr="00755622" w:rsidTr="00E02F5E">
        <w:trPr>
          <w:trHeight w:val="976"/>
          <w:jc w:val="center"/>
        </w:trPr>
        <w:tc>
          <w:tcPr>
            <w:tcW w:w="3269" w:type="dxa"/>
          </w:tcPr>
          <w:p w:rsidR="00BC16AE" w:rsidRPr="00755622" w:rsidRDefault="00BC16AE" w:rsidP="00215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523" w:type="dxa"/>
          </w:tcPr>
          <w:p w:rsidR="00D908E2" w:rsidRPr="00755622" w:rsidRDefault="00D908E2" w:rsidP="00D908E2">
            <w:pPr>
              <w:pStyle w:val="a3"/>
              <w:numPr>
                <w:ilvl w:val="0"/>
                <w:numId w:val="7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Развитие речи</w:t>
            </w:r>
          </w:p>
          <w:p w:rsidR="00BC16AE" w:rsidRPr="00755622" w:rsidRDefault="00D908E2" w:rsidP="00755622">
            <w:pPr>
              <w:pStyle w:val="a3"/>
              <w:numPr>
                <w:ilvl w:val="0"/>
                <w:numId w:val="7"/>
              </w:numPr>
              <w:spacing w:after="0"/>
              <w:rPr>
                <w:sz w:val="36"/>
                <w:szCs w:val="36"/>
              </w:rPr>
            </w:pPr>
            <w:r w:rsidRPr="00755622">
              <w:rPr>
                <w:sz w:val="36"/>
                <w:szCs w:val="36"/>
              </w:rPr>
              <w:t>Музыка</w:t>
            </w:r>
          </w:p>
        </w:tc>
      </w:tr>
      <w:tr w:rsidR="00BC16AE" w:rsidRPr="00755622" w:rsidTr="00E02F5E">
        <w:trPr>
          <w:trHeight w:val="551"/>
          <w:jc w:val="center"/>
        </w:trPr>
        <w:tc>
          <w:tcPr>
            <w:tcW w:w="3269" w:type="dxa"/>
          </w:tcPr>
          <w:p w:rsidR="00BC16AE" w:rsidRPr="00755622" w:rsidRDefault="00BC16AE" w:rsidP="00215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Всего занятий:</w:t>
            </w:r>
          </w:p>
        </w:tc>
        <w:tc>
          <w:tcPr>
            <w:tcW w:w="4523" w:type="dxa"/>
          </w:tcPr>
          <w:p w:rsidR="00BC16AE" w:rsidRPr="00755622" w:rsidRDefault="00E043FE" w:rsidP="00215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</w:tbl>
    <w:p w:rsidR="00755622" w:rsidRDefault="00755622" w:rsidP="0075562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55622" w:rsidRDefault="00755622" w:rsidP="0075562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622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Pr="00755622">
        <w:rPr>
          <w:rFonts w:ascii="Times New Roman" w:hAnsi="Times New Roman" w:cs="Times New Roman"/>
          <w:b/>
          <w:sz w:val="32"/>
          <w:szCs w:val="32"/>
        </w:rPr>
        <w:t>етка</w:t>
      </w:r>
      <w:proofErr w:type="spellEnd"/>
      <w:r w:rsidRPr="007556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55622">
        <w:rPr>
          <w:rFonts w:ascii="Times New Roman" w:hAnsi="Times New Roman" w:cs="Times New Roman"/>
          <w:b/>
          <w:sz w:val="32"/>
          <w:szCs w:val="32"/>
        </w:rPr>
        <w:t>внеучебной</w:t>
      </w:r>
      <w:proofErr w:type="spellEnd"/>
      <w:r w:rsidRPr="00755622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</w:p>
    <w:p w:rsidR="00755622" w:rsidRPr="00755622" w:rsidRDefault="00755622" w:rsidP="0075562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755622" w:rsidRPr="00755622" w:rsidTr="00E02F5E">
        <w:tc>
          <w:tcPr>
            <w:tcW w:w="3826" w:type="dxa"/>
          </w:tcPr>
          <w:p w:rsidR="00755622" w:rsidRPr="00755622" w:rsidRDefault="00755622" w:rsidP="00BC16A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970" w:type="dxa"/>
          </w:tcPr>
          <w:p w:rsidR="00755622" w:rsidRPr="00755622" w:rsidRDefault="00755622" w:rsidP="0075562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sz w:val="36"/>
                <w:szCs w:val="36"/>
              </w:rPr>
              <w:t>Конструктивно – модельная деятельность</w:t>
            </w:r>
          </w:p>
          <w:p w:rsidR="00755622" w:rsidRPr="00755622" w:rsidRDefault="00755622" w:rsidP="0075562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sz w:val="36"/>
                <w:szCs w:val="36"/>
              </w:rPr>
              <w:t>(1 раз в квартал  - День здоровья)</w:t>
            </w:r>
          </w:p>
        </w:tc>
      </w:tr>
      <w:tr w:rsidR="00755622" w:rsidRPr="00755622" w:rsidTr="00E02F5E">
        <w:tc>
          <w:tcPr>
            <w:tcW w:w="3826" w:type="dxa"/>
          </w:tcPr>
          <w:p w:rsidR="00755622" w:rsidRPr="00755622" w:rsidRDefault="00755622" w:rsidP="007556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755622" w:rsidRPr="00755622" w:rsidRDefault="00755622" w:rsidP="007556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70" w:type="dxa"/>
          </w:tcPr>
          <w:p w:rsidR="00755622" w:rsidRPr="00755622" w:rsidRDefault="00755622" w:rsidP="00BC16A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5622">
              <w:rPr>
                <w:rFonts w:ascii="Times New Roman" w:hAnsi="Times New Roman" w:cs="Times New Roman"/>
                <w:sz w:val="36"/>
                <w:szCs w:val="36"/>
              </w:rPr>
              <w:t>Вечер досуга</w:t>
            </w:r>
          </w:p>
        </w:tc>
      </w:tr>
      <w:tr w:rsidR="00755622" w:rsidRPr="00755622" w:rsidTr="00E02F5E">
        <w:tc>
          <w:tcPr>
            <w:tcW w:w="3826" w:type="dxa"/>
          </w:tcPr>
          <w:p w:rsidR="00755622" w:rsidRPr="00755622" w:rsidRDefault="00755622" w:rsidP="00BC16A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5562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970" w:type="dxa"/>
          </w:tcPr>
          <w:p w:rsidR="00755622" w:rsidRPr="00755622" w:rsidRDefault="00755622" w:rsidP="00BC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5622">
              <w:rPr>
                <w:rFonts w:ascii="Times New Roman" w:hAnsi="Times New Roman" w:cs="Times New Roman"/>
                <w:sz w:val="36"/>
                <w:szCs w:val="36"/>
              </w:rPr>
              <w:t>Театрализованная деятельность</w:t>
            </w:r>
          </w:p>
          <w:p w:rsidR="00755622" w:rsidRPr="00755622" w:rsidRDefault="00755622" w:rsidP="007556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5622">
              <w:rPr>
                <w:rFonts w:ascii="Times New Roman" w:hAnsi="Times New Roman" w:cs="Times New Roman"/>
                <w:sz w:val="36"/>
                <w:szCs w:val="36"/>
              </w:rPr>
              <w:t>Вечер развлечений</w:t>
            </w:r>
          </w:p>
        </w:tc>
      </w:tr>
    </w:tbl>
    <w:p w:rsidR="00F15B22" w:rsidRDefault="00F15B22"/>
    <w:sectPr w:rsidR="00F15B22" w:rsidSect="00E02F5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67A"/>
    <w:multiLevelType w:val="hybridMultilevel"/>
    <w:tmpl w:val="6E90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B66"/>
    <w:multiLevelType w:val="hybridMultilevel"/>
    <w:tmpl w:val="2F44D07C"/>
    <w:lvl w:ilvl="0" w:tplc="C88ACCE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16A31395"/>
    <w:multiLevelType w:val="hybridMultilevel"/>
    <w:tmpl w:val="FFA0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02D"/>
    <w:multiLevelType w:val="hybridMultilevel"/>
    <w:tmpl w:val="4000D10C"/>
    <w:lvl w:ilvl="0" w:tplc="69F658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80976"/>
    <w:multiLevelType w:val="hybridMultilevel"/>
    <w:tmpl w:val="335A4A26"/>
    <w:lvl w:ilvl="0" w:tplc="165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50BE3"/>
    <w:multiLevelType w:val="hybridMultilevel"/>
    <w:tmpl w:val="6030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082D"/>
    <w:multiLevelType w:val="hybridMultilevel"/>
    <w:tmpl w:val="31F01246"/>
    <w:lvl w:ilvl="0" w:tplc="C42A17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4C935B6B"/>
    <w:multiLevelType w:val="hybridMultilevel"/>
    <w:tmpl w:val="6BC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AE"/>
    <w:rsid w:val="001515D5"/>
    <w:rsid w:val="003423FD"/>
    <w:rsid w:val="00755622"/>
    <w:rsid w:val="00BC16AE"/>
    <w:rsid w:val="00D908E2"/>
    <w:rsid w:val="00E02F5E"/>
    <w:rsid w:val="00E043FE"/>
    <w:rsid w:val="00E4049C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8095"/>
  <w15:docId w15:val="{0A7B29DA-4726-4BAF-A334-15ACE2D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D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A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4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3F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5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2018-10-07T09:49:00Z</cp:lastPrinted>
  <dcterms:created xsi:type="dcterms:W3CDTF">2017-02-24T12:32:00Z</dcterms:created>
  <dcterms:modified xsi:type="dcterms:W3CDTF">2018-10-07T09:58:00Z</dcterms:modified>
</cp:coreProperties>
</file>